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658B8" w14:textId="77777777" w:rsidR="001A08A1" w:rsidRPr="00F46644" w:rsidRDefault="001A08A1">
      <w:pPr>
        <w:rPr>
          <w:rFonts w:asciiTheme="minorEastAsia" w:eastAsiaTheme="minorEastAsia" w:hAnsiTheme="minorEastAsia"/>
        </w:rPr>
      </w:pPr>
      <w:bookmarkStart w:id="0" w:name="_GoBack"/>
      <w:bookmarkEnd w:id="0"/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701"/>
      </w:tblGrid>
      <w:tr w:rsidR="00E6080C" w:rsidRPr="00422C65" w14:paraId="69837538" w14:textId="77777777" w:rsidTr="00422C65">
        <w:trPr>
          <w:trHeight w:val="637"/>
          <w:jc w:val="right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F67A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  <w:r w:rsidRPr="00422C65">
              <w:rPr>
                <w:rFonts w:asciiTheme="minorEastAsia" w:eastAsiaTheme="minorEastAsia" w:hAnsiTheme="minorEastAsia" w:hint="eastAsia"/>
                <w:b/>
                <w:sz w:val="28"/>
                <w:szCs w:val="21"/>
              </w:rPr>
              <w:t>受付番号</w:t>
            </w:r>
          </w:p>
        </w:tc>
        <w:tc>
          <w:tcPr>
            <w:tcW w:w="1701" w:type="dxa"/>
            <w:vAlign w:val="center"/>
          </w:tcPr>
          <w:p w14:paraId="02C8B9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</w:p>
        </w:tc>
      </w:tr>
    </w:tbl>
    <w:p w14:paraId="7334D01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C20F98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114F71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B2159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97906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2FF1ED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104F9A64" w14:textId="77777777" w:rsidR="001A08A1" w:rsidRPr="00422C65" w:rsidRDefault="00102268">
      <w:pPr>
        <w:jc w:val="center"/>
        <w:rPr>
          <w:rFonts w:asciiTheme="minorEastAsia" w:eastAsiaTheme="minorEastAsia" w:hAnsiTheme="minorEastAsia"/>
          <w:sz w:val="20"/>
          <w:szCs w:val="21"/>
        </w:rPr>
      </w:pP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技術</w:t>
      </w:r>
      <w:r w:rsidR="00F27517" w:rsidRPr="00422C65">
        <w:rPr>
          <w:rFonts w:asciiTheme="minorEastAsia" w:eastAsiaTheme="minorEastAsia" w:hAnsiTheme="minorEastAsia" w:hint="eastAsia"/>
          <w:spacing w:val="103"/>
          <w:sz w:val="48"/>
          <w:szCs w:val="48"/>
        </w:rPr>
        <w:t>提案</w:t>
      </w: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審査に係る提案</w:t>
      </w:r>
      <w:r w:rsidRPr="00422C65">
        <w:rPr>
          <w:rFonts w:asciiTheme="minorEastAsia" w:eastAsiaTheme="minorEastAsia" w:hAnsiTheme="minorEastAsia"/>
          <w:spacing w:val="3"/>
          <w:sz w:val="48"/>
          <w:szCs w:val="48"/>
        </w:rPr>
        <w:t>書</w:t>
      </w:r>
    </w:p>
    <w:p w14:paraId="58E2B83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CC1BDD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F9CD33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E5FFDAF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394039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05B33C3" w14:textId="77777777" w:rsidR="001A08A1" w:rsidRPr="00F46644" w:rsidRDefault="001A08A1">
      <w:pPr>
        <w:jc w:val="left"/>
        <w:rPr>
          <w:rFonts w:asciiTheme="minorEastAsia" w:eastAsiaTheme="minorEastAsia" w:hAnsiTheme="minorEastAsia"/>
        </w:rPr>
      </w:pPr>
    </w:p>
    <w:p w14:paraId="25DDB3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00D23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4CAA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B1F9227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536DD6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4D970C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4C8FF8D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E009BF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6C211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573EE2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289CBFB" w14:textId="6CFD82AE" w:rsidR="001A08A1" w:rsidRPr="00F46644" w:rsidRDefault="00D00AF0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B1D0D">
        <w:rPr>
          <w:rFonts w:asciiTheme="minorEastAsia" w:eastAsiaTheme="minorEastAsia" w:hAnsiTheme="minorEastAsia" w:hint="eastAsia"/>
          <w:sz w:val="28"/>
          <w:szCs w:val="28"/>
        </w:rPr>
        <w:t xml:space="preserve">　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年</w:t>
      </w:r>
      <w:r w:rsidR="001852F9" w:rsidRPr="00F46644">
        <w:rPr>
          <w:rFonts w:asciiTheme="minorEastAsia" w:eastAsiaTheme="minorEastAsia" w:hAnsiTheme="minorEastAsia"/>
          <w:sz w:val="28"/>
          <w:szCs w:val="28"/>
        </w:rPr>
        <w:t xml:space="preserve">　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月　　日</w:t>
      </w:r>
    </w:p>
    <w:sectPr w:rsidR="001A08A1" w:rsidRPr="00F46644" w:rsidSect="00422C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AE8AA" w14:textId="77777777" w:rsidR="000A7D52" w:rsidRDefault="000A7D52" w:rsidP="00102268">
      <w:r>
        <w:separator/>
      </w:r>
    </w:p>
  </w:endnote>
  <w:endnote w:type="continuationSeparator" w:id="0">
    <w:p w14:paraId="1B7C1EFB" w14:textId="77777777" w:rsidR="000A7D52" w:rsidRDefault="000A7D52" w:rsidP="0010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91A44" w14:textId="77777777" w:rsidR="007453B9" w:rsidRDefault="007453B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350C0" w14:textId="77777777" w:rsidR="007453B9" w:rsidRDefault="007453B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3ADF5" w14:textId="77777777" w:rsidR="007453B9" w:rsidRDefault="007453B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25B52" w14:textId="77777777" w:rsidR="000A7D52" w:rsidRDefault="000A7D52" w:rsidP="00102268">
      <w:r>
        <w:separator/>
      </w:r>
    </w:p>
  </w:footnote>
  <w:footnote w:type="continuationSeparator" w:id="0">
    <w:p w14:paraId="38900E99" w14:textId="77777777" w:rsidR="000A7D52" w:rsidRDefault="000A7D52" w:rsidP="0010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4BEEF" w14:textId="77777777" w:rsidR="007453B9" w:rsidRDefault="007453B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DF10C" w14:textId="04596338" w:rsidR="00422C65" w:rsidRPr="00422C65" w:rsidRDefault="00422C65">
    <w:pPr>
      <w:pStyle w:val="aa"/>
      <w:rPr>
        <w:rFonts w:ascii="ＭＳ 明朝" w:eastAsia="ＭＳ 明朝" w:hAnsi="ＭＳ 明朝"/>
      </w:rPr>
    </w:pPr>
    <w:r w:rsidRPr="00422C65">
      <w:rPr>
        <w:rFonts w:ascii="ＭＳ 明朝" w:eastAsia="ＭＳ 明朝" w:hAnsi="ＭＳ 明朝" w:hint="eastAsia"/>
      </w:rPr>
      <w:t>様式7-</w:t>
    </w:r>
    <w:r w:rsidR="009B05D4">
      <w:rPr>
        <w:rFonts w:ascii="ＭＳ 明朝" w:eastAsia="ＭＳ 明朝" w:hAnsi="ＭＳ 明朝" w:hint="eastAsia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9B48D" w14:textId="77777777" w:rsidR="007453B9" w:rsidRDefault="007453B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7"/>
  <w:drawingGridVerticalSpacing w:val="223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08A1"/>
    <w:rsid w:val="000A7D52"/>
    <w:rsid w:val="00102268"/>
    <w:rsid w:val="0013031D"/>
    <w:rsid w:val="001852F9"/>
    <w:rsid w:val="0019064C"/>
    <w:rsid w:val="001A08A1"/>
    <w:rsid w:val="001D5641"/>
    <w:rsid w:val="001E52E8"/>
    <w:rsid w:val="00254691"/>
    <w:rsid w:val="0030146C"/>
    <w:rsid w:val="00422C65"/>
    <w:rsid w:val="005814AD"/>
    <w:rsid w:val="006B1D0D"/>
    <w:rsid w:val="0074134E"/>
    <w:rsid w:val="007453B9"/>
    <w:rsid w:val="0078679B"/>
    <w:rsid w:val="009B05D4"/>
    <w:rsid w:val="00D00AF0"/>
    <w:rsid w:val="00D95FDD"/>
    <w:rsid w:val="00E6080C"/>
    <w:rsid w:val="00EC2976"/>
    <w:rsid w:val="00F27517"/>
    <w:rsid w:val="00F4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60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E6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74134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4134E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74134E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4134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4134E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2024-12-27T05:11:00Z</dcterms:created>
  <dcterms:modified xsi:type="dcterms:W3CDTF">2025-10-31T10:49:00Z</dcterms:modified>
  <dc:language/>
</cp:coreProperties>
</file>